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9"/>
      </w:tblGrid>
      <w:tr w:rsidR="006D330E" w:rsidRPr="006D330E" w:rsidTr="006D330E">
        <w:trPr>
          <w:jc w:val="center"/>
        </w:trPr>
        <w:tc>
          <w:tcPr>
            <w:tcW w:w="9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0E" w:rsidRPr="006D330E" w:rsidRDefault="006D330E">
            <w:pPr>
              <w:jc w:val="center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  <w:u w:val="single"/>
              </w:rPr>
              <w:t>KARTA ZGŁOSZENIA DZIECKA DO ŚWIETLICY SZKOLNEJ</w:t>
            </w:r>
          </w:p>
          <w:p w:rsidR="006D330E" w:rsidRPr="006D330E" w:rsidRDefault="006D330E">
            <w:pPr>
              <w:jc w:val="center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  <w:u w:val="single"/>
              </w:rPr>
              <w:t>SZKOŁY PODSTAWOWEJ IM. JANA PAWŁA II W TŁUSZCZU</w:t>
            </w:r>
            <w:r w:rsidRPr="006D330E">
              <w:rPr>
                <w:sz w:val="22"/>
                <w:szCs w:val="22"/>
                <w:u w:val="single"/>
              </w:rPr>
              <w:br/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Proszę o przyjęcie (imię i nazwisko dziecka)………………………………....................……...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rStyle w:val="grame"/>
                <w:sz w:val="22"/>
                <w:szCs w:val="22"/>
              </w:rPr>
              <w:t>ur</w:t>
            </w:r>
            <w:r w:rsidRPr="006D330E">
              <w:rPr>
                <w:sz w:val="22"/>
                <w:szCs w:val="22"/>
              </w:rPr>
              <w:t>. dn. …………………..r. do świetlicy szkolnej w roku szkolnym……………………………..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 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I. Dane o sytuacji rodzinnej dziecka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Adres zamieszkania……………………………………………………………………………..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Imiona i nazwiska rodziców…………………………………………...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2821"/>
              <w:gridCol w:w="2814"/>
            </w:tblGrid>
            <w:tr w:rsidR="006D330E" w:rsidRPr="006D330E">
              <w:trPr>
                <w:jc w:val="center"/>
              </w:trPr>
              <w:tc>
                <w:tcPr>
                  <w:tcW w:w="3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 xml:space="preserve">MATKA </w:t>
                  </w:r>
                </w:p>
              </w:tc>
              <w:tc>
                <w:tcPr>
                  <w:tcW w:w="3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 xml:space="preserve">OJCIEC </w:t>
                  </w:r>
                </w:p>
              </w:tc>
            </w:tr>
            <w:tr w:rsidR="006D330E" w:rsidRPr="006D330E">
              <w:trPr>
                <w:jc w:val="center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Nazwa zakładu pracy</w:t>
                  </w:r>
                </w:p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D330E" w:rsidRPr="006D330E">
              <w:trPr>
                <w:jc w:val="center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Godziny pracy</w:t>
                  </w:r>
                </w:p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D330E" w:rsidRPr="006D330E">
              <w:trPr>
                <w:jc w:val="center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Telefon do zakładu pracy</w:t>
                  </w:r>
                </w:p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D330E" w:rsidRPr="006D330E">
              <w:trPr>
                <w:jc w:val="center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Telefon kontaktowy</w:t>
                  </w:r>
                </w:p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0E" w:rsidRPr="006D330E" w:rsidRDefault="006D330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33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 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Dodatkowe informacje o dziecku lub rodzinie</w:t>
            </w:r>
            <w:r w:rsidRPr="006D330E">
              <w:rPr>
                <w:rStyle w:val="apple-converted-space"/>
                <w:sz w:val="22"/>
                <w:szCs w:val="22"/>
              </w:rPr>
              <w:t> </w:t>
            </w:r>
            <w:r w:rsidRPr="006D330E">
              <w:rPr>
                <w:rStyle w:val="spelle"/>
                <w:sz w:val="22"/>
                <w:szCs w:val="22"/>
              </w:rPr>
              <w:t>np</w:t>
            </w:r>
            <w:r w:rsidRPr="006D330E">
              <w:rPr>
                <w:sz w:val="22"/>
                <w:szCs w:val="22"/>
              </w:rPr>
              <w:t>. stała choroba, wady rozwojowe, alergie,</w:t>
            </w:r>
            <w:r w:rsidRPr="006D330E">
              <w:rPr>
                <w:rStyle w:val="apple-converted-space"/>
                <w:sz w:val="22"/>
                <w:szCs w:val="22"/>
              </w:rPr>
              <w:t> </w:t>
            </w:r>
            <w:r w:rsidRPr="006D330E">
              <w:rPr>
                <w:rStyle w:val="spelle"/>
                <w:sz w:val="22"/>
                <w:szCs w:val="22"/>
              </w:rPr>
              <w:t>itp</w:t>
            </w:r>
            <w:r w:rsidRPr="006D330E">
              <w:rPr>
                <w:sz w:val="22"/>
                <w:szCs w:val="22"/>
              </w:rPr>
              <w:t>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 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II. Zobowiązanie rodziców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Świadoma/y odpowiedzialności karnej w przypadku podania nieprawidłowych danych, oświadczam, że przedłożone przeze mnie w niniejszej karcie informacje są zgodne ze stanem faktycznym.</w:t>
            </w:r>
          </w:p>
          <w:p w:rsidR="006D330E" w:rsidRPr="006D330E" w:rsidRDefault="006D330E">
            <w:pPr>
              <w:jc w:val="right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..…………………………………………………</w:t>
            </w:r>
          </w:p>
          <w:p w:rsidR="006D330E" w:rsidRPr="006D330E" w:rsidRDefault="002E03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 matki</w:t>
            </w:r>
            <w:r w:rsidR="006D330E" w:rsidRPr="006D330E">
              <w:rPr>
                <w:sz w:val="22"/>
                <w:szCs w:val="22"/>
              </w:rPr>
              <w:t>, ojca</w:t>
            </w:r>
          </w:p>
          <w:p w:rsidR="006D330E" w:rsidRPr="006D330E" w:rsidRDefault="006D330E">
            <w:pPr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 </w:t>
            </w:r>
          </w:p>
          <w:p w:rsidR="006D330E" w:rsidRPr="006D330E" w:rsidRDefault="006D330E">
            <w:pPr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III. Informacja o ochronie danych osobowych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 xml:space="preserve">Zgodnie z ustawą z dnia 29 sierpnia 1997 r. o ochronie danych osobowych (Dz. U. Nr 101 z 2002 r., poz. 926 z późniejszymi zmianami) dane osobowe dotyczące dzieci i ich rodziców zbierane są w celu realizacji zadań </w:t>
            </w:r>
            <w:r w:rsidRPr="006D330E">
              <w:rPr>
                <w:rStyle w:val="grame"/>
                <w:sz w:val="22"/>
                <w:szCs w:val="22"/>
              </w:rPr>
              <w:t>wychowawczo-dydaktycznych </w:t>
            </w:r>
            <w:r w:rsidRPr="006D330E">
              <w:rPr>
                <w:rStyle w:val="apple-converted-space"/>
                <w:sz w:val="22"/>
                <w:szCs w:val="22"/>
              </w:rPr>
              <w:t> </w:t>
            </w:r>
            <w:r w:rsidRPr="006D330E">
              <w:rPr>
                <w:rStyle w:val="grame"/>
                <w:sz w:val="22"/>
                <w:szCs w:val="22"/>
              </w:rPr>
              <w:t>szkoły</w:t>
            </w:r>
            <w:r w:rsidRPr="006D330E">
              <w:rPr>
                <w:sz w:val="22"/>
                <w:szCs w:val="22"/>
              </w:rPr>
              <w:t>.</w:t>
            </w:r>
          </w:p>
          <w:p w:rsidR="006D330E" w:rsidRPr="006D330E" w:rsidRDefault="006D330E">
            <w:pPr>
              <w:jc w:val="both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Rodzicom przysługuje prawo wglądu</w:t>
            </w:r>
            <w:r w:rsidRPr="006D330E">
              <w:rPr>
                <w:rStyle w:val="apple-converted-space"/>
                <w:sz w:val="22"/>
                <w:szCs w:val="22"/>
              </w:rPr>
              <w:t> </w:t>
            </w:r>
            <w:r w:rsidRPr="006D330E">
              <w:rPr>
                <w:rStyle w:val="spelle"/>
                <w:sz w:val="22"/>
                <w:szCs w:val="22"/>
              </w:rPr>
              <w:t>do</w:t>
            </w:r>
            <w:r w:rsidRPr="006D330E">
              <w:rPr>
                <w:rStyle w:val="apple-converted-space"/>
                <w:sz w:val="22"/>
                <w:szCs w:val="22"/>
              </w:rPr>
              <w:t> </w:t>
            </w:r>
            <w:r w:rsidRPr="006D330E">
              <w:rPr>
                <w:sz w:val="22"/>
                <w:szCs w:val="22"/>
              </w:rPr>
              <w:t>zbieranych danych oraz uzupełniania, także uaktualniania i sprostowania w razie stwierdzenia, że dane są nieaktualne lub nieprawdziwe. Dane zebrane w Karcie zgłoszenia dziecka do świetlicy szkolnej są zbierane, przechowywane i przetwarzane zgodnie z prawem.</w:t>
            </w:r>
          </w:p>
          <w:p w:rsidR="006D330E" w:rsidRPr="006D330E" w:rsidRDefault="006D330E">
            <w:pPr>
              <w:jc w:val="right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 …………………………………………</w:t>
            </w:r>
          </w:p>
          <w:p w:rsidR="006D330E" w:rsidRPr="006D330E" w:rsidRDefault="002E03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 matki</w:t>
            </w:r>
            <w:r w:rsidR="006D330E" w:rsidRPr="006D330E">
              <w:rPr>
                <w:sz w:val="22"/>
                <w:szCs w:val="22"/>
              </w:rPr>
              <w:t>, ojca</w:t>
            </w:r>
          </w:p>
          <w:p w:rsidR="006D330E" w:rsidRPr="006D330E" w:rsidRDefault="006D330E">
            <w:pPr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 </w:t>
            </w:r>
          </w:p>
          <w:p w:rsidR="006D330E" w:rsidRPr="006D330E" w:rsidRDefault="006D330E">
            <w:pPr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IV. Zapoznałam/</w:t>
            </w:r>
            <w:r w:rsidRPr="006D330E">
              <w:rPr>
                <w:rStyle w:val="spelle"/>
                <w:sz w:val="22"/>
                <w:szCs w:val="22"/>
              </w:rPr>
              <w:t>em</w:t>
            </w:r>
            <w:r w:rsidRPr="006D330E">
              <w:rPr>
                <w:rStyle w:val="apple-converted-space"/>
                <w:sz w:val="22"/>
                <w:szCs w:val="22"/>
              </w:rPr>
              <w:t> </w:t>
            </w:r>
            <w:r w:rsidRPr="006D330E">
              <w:rPr>
                <w:sz w:val="22"/>
                <w:szCs w:val="22"/>
              </w:rPr>
              <w:t>się z Regulaminem Świetlicy Szkoły Podstawowej im. Jana Pawła II w Tłuszczu.</w:t>
            </w:r>
          </w:p>
          <w:p w:rsidR="006D330E" w:rsidRPr="006D330E" w:rsidRDefault="006D330E">
            <w:pPr>
              <w:jc w:val="center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 </w:t>
            </w:r>
            <w:r w:rsidRPr="006D330E">
              <w:rPr>
                <w:rStyle w:val="apple-converted-space"/>
                <w:sz w:val="22"/>
                <w:szCs w:val="22"/>
              </w:rPr>
              <w:t> </w:t>
            </w:r>
            <w:r w:rsidRPr="006D330E">
              <w:rPr>
                <w:sz w:val="22"/>
                <w:szCs w:val="22"/>
              </w:rPr>
              <w:t>…………………………………………</w:t>
            </w:r>
          </w:p>
          <w:p w:rsidR="006D330E" w:rsidRPr="006D330E" w:rsidRDefault="002E03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 matki</w:t>
            </w:r>
            <w:r w:rsidR="006D330E" w:rsidRPr="006D330E">
              <w:rPr>
                <w:sz w:val="22"/>
                <w:szCs w:val="22"/>
              </w:rPr>
              <w:t>, ojca</w:t>
            </w:r>
          </w:p>
          <w:p w:rsidR="006D330E" w:rsidRPr="006D330E" w:rsidRDefault="006D330E">
            <w:pPr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 </w:t>
            </w:r>
          </w:p>
          <w:p w:rsidR="006D330E" w:rsidRPr="006D330E" w:rsidRDefault="006D330E">
            <w:pPr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Świetlica szkolna c</w:t>
            </w:r>
            <w:r w:rsidR="002E0327">
              <w:rPr>
                <w:sz w:val="22"/>
                <w:szCs w:val="22"/>
              </w:rPr>
              <w:t>zynna jest w godzinach 7:00-17:3</w:t>
            </w:r>
            <w:bookmarkStart w:id="0" w:name="_GoBack"/>
            <w:bookmarkEnd w:id="0"/>
            <w:r w:rsidRPr="006D330E">
              <w:rPr>
                <w:sz w:val="22"/>
                <w:szCs w:val="22"/>
              </w:rPr>
              <w:t>0.</w:t>
            </w:r>
          </w:p>
          <w:p w:rsidR="006D330E" w:rsidRDefault="006D330E">
            <w:pPr>
              <w:rPr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Zobowiązuję się do odbioru dziec</w:t>
            </w:r>
            <w:r w:rsidR="002E0327">
              <w:rPr>
                <w:sz w:val="22"/>
                <w:szCs w:val="22"/>
              </w:rPr>
              <w:t>ka ze świetlicy do godziny 17:3</w:t>
            </w:r>
            <w:r w:rsidR="00511E7E">
              <w:rPr>
                <w:sz w:val="22"/>
                <w:szCs w:val="22"/>
              </w:rPr>
              <w:t>0</w:t>
            </w:r>
            <w:r w:rsidRPr="006D330E">
              <w:rPr>
                <w:sz w:val="22"/>
                <w:szCs w:val="22"/>
              </w:rPr>
              <w:t>.</w:t>
            </w:r>
          </w:p>
          <w:p w:rsidR="006D330E" w:rsidRPr="006D330E" w:rsidRDefault="006D330E">
            <w:pPr>
              <w:rPr>
                <w:b/>
                <w:bCs/>
                <w:sz w:val="22"/>
                <w:szCs w:val="22"/>
              </w:rPr>
            </w:pPr>
          </w:p>
          <w:p w:rsidR="006D330E" w:rsidRPr="006D330E" w:rsidRDefault="006D330E">
            <w:pPr>
              <w:jc w:val="right"/>
              <w:rPr>
                <w:b/>
                <w:bCs/>
                <w:sz w:val="22"/>
                <w:szCs w:val="22"/>
              </w:rPr>
            </w:pPr>
            <w:r w:rsidRPr="006D330E">
              <w:rPr>
                <w:sz w:val="22"/>
                <w:szCs w:val="22"/>
              </w:rPr>
              <w:t>.…………………………………………</w:t>
            </w:r>
          </w:p>
          <w:p w:rsidR="006D330E" w:rsidRPr="006D330E" w:rsidRDefault="002E03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 matki</w:t>
            </w:r>
            <w:r w:rsidR="006D330E" w:rsidRPr="006D330E">
              <w:rPr>
                <w:sz w:val="22"/>
                <w:szCs w:val="22"/>
              </w:rPr>
              <w:t>, ojca</w:t>
            </w:r>
          </w:p>
          <w:p w:rsidR="006D330E" w:rsidRPr="006D330E" w:rsidRDefault="006D330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225791" w:rsidRPr="008A381B" w:rsidRDefault="006D330E" w:rsidP="008A381B">
      <w:pPr>
        <w:jc w:val="center"/>
        <w:rPr>
          <w:rFonts w:ascii="Comic Sans MS" w:hAnsi="Comic Sans MS"/>
          <w:b/>
          <w:bCs/>
          <w:color w:val="000000"/>
          <w:sz w:val="22"/>
          <w:szCs w:val="22"/>
        </w:rPr>
      </w:pPr>
      <w:r w:rsidRPr="006D330E">
        <w:rPr>
          <w:color w:val="000000"/>
          <w:sz w:val="22"/>
          <w:szCs w:val="22"/>
        </w:rPr>
        <w:t> </w:t>
      </w:r>
    </w:p>
    <w:sectPr w:rsidR="00225791" w:rsidRPr="008A381B" w:rsidSect="007B0C63">
      <w:type w:val="continuous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E"/>
    <w:rsid w:val="000C3F62"/>
    <w:rsid w:val="0010097F"/>
    <w:rsid w:val="001C63AC"/>
    <w:rsid w:val="00213FBE"/>
    <w:rsid w:val="00225791"/>
    <w:rsid w:val="002E0327"/>
    <w:rsid w:val="00511781"/>
    <w:rsid w:val="00511E7E"/>
    <w:rsid w:val="006D330E"/>
    <w:rsid w:val="006D5F49"/>
    <w:rsid w:val="007874FE"/>
    <w:rsid w:val="007B0C63"/>
    <w:rsid w:val="007C2620"/>
    <w:rsid w:val="008A381B"/>
    <w:rsid w:val="009C4755"/>
    <w:rsid w:val="00BC28C1"/>
    <w:rsid w:val="00D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6D330E"/>
  </w:style>
  <w:style w:type="character" w:customStyle="1" w:styleId="apple-converted-space">
    <w:name w:val="apple-converted-space"/>
    <w:basedOn w:val="Domylnaczcionkaakapitu"/>
    <w:rsid w:val="006D330E"/>
  </w:style>
  <w:style w:type="character" w:customStyle="1" w:styleId="spelle">
    <w:name w:val="spelle"/>
    <w:basedOn w:val="Domylnaczcionkaakapitu"/>
    <w:rsid w:val="006D3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6D330E"/>
  </w:style>
  <w:style w:type="character" w:customStyle="1" w:styleId="apple-converted-space">
    <w:name w:val="apple-converted-space"/>
    <w:basedOn w:val="Domylnaczcionkaakapitu"/>
    <w:rsid w:val="006D330E"/>
  </w:style>
  <w:style w:type="character" w:customStyle="1" w:styleId="spelle">
    <w:name w:val="spelle"/>
    <w:basedOn w:val="Domylnaczcionkaakapitu"/>
    <w:rsid w:val="006D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MARTYNA</dc:creator>
  <cp:lastModifiedBy>Stolowka</cp:lastModifiedBy>
  <cp:revision>2</cp:revision>
  <cp:lastPrinted>2013-09-24T17:25:00Z</cp:lastPrinted>
  <dcterms:created xsi:type="dcterms:W3CDTF">2017-09-04T08:19:00Z</dcterms:created>
  <dcterms:modified xsi:type="dcterms:W3CDTF">2017-09-04T08:19:00Z</dcterms:modified>
</cp:coreProperties>
</file>